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10"/>
      </w:tblGrid>
      <w:tr w:rsidR="00A722E7" w:rsidRPr="00E7656B" w14:paraId="61841925" w14:textId="77777777" w:rsidTr="00460EDA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4524F57C" w:rsidR="00A722E7" w:rsidRPr="00CB3637" w:rsidRDefault="00CB363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ЭМИТЕНТНИНГ НОМИ </w:t>
            </w:r>
          </w:p>
        </w:tc>
      </w:tr>
      <w:tr w:rsidR="00A722E7" w:rsidRPr="00CB3637" w14:paraId="38D0387E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01B37BE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Тўлик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111" w14:textId="77777777" w:rsidR="00CB3637" w:rsidRPr="00CB3637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Aksiyadorlik Jamiyati “UZBAT A.O.” qo’shma</w:t>
            </w:r>
          </w:p>
          <w:p w14:paraId="0E5A49DC" w14:textId="7EBA7824" w:rsidR="00A722E7" w:rsidRPr="00E7656B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korxonasi</w:t>
            </w:r>
          </w:p>
        </w:tc>
      </w:tr>
      <w:tr w:rsidR="00A722E7" w:rsidRPr="00CB3637" w14:paraId="615FB7D2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22364BB2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Қисқартирилган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66952911" w:rsidR="00A722E7" w:rsidRPr="00CB3637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AJ “UZBAT A.O.” QK</w:t>
            </w:r>
          </w:p>
        </w:tc>
      </w:tr>
      <w:tr w:rsidR="00A722E7" w:rsidRPr="00E7656B" w14:paraId="467636BD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CB3637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002E348A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460EDA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0100CDBE" w:rsidR="00A722E7" w:rsidRPr="00E7656B" w:rsidRDefault="00CB363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722E7" w:rsidRPr="00C061C8" w14:paraId="0B17B9E5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025" w14:textId="6AA9002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687008A5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C061C8" w14:paraId="78245CAC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BE36" w14:textId="120F77C8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2FC8DD5E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E7656B" w14:paraId="429539A3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1FD73C65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4A24DF08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5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460EDA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2D87C359" w:rsidR="00A722E7" w:rsidRPr="00E7656B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A722E7" w:rsidRPr="00E7656B" w14:paraId="1F1617B7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15C5B9B7" w:rsidR="00A722E7" w:rsidRPr="00E7656B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C061C8" w14:paraId="71318597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07BBDAF6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Муҳим фактнинг номи: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631A9F08" w:rsidR="00A722E7" w:rsidRPr="00CB3637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b/>
                <w:noProof/>
                <w:lang w:val="ru-RU"/>
              </w:rPr>
              <w:t>Аффилланган шахс билан битим тузилиши</w:t>
            </w:r>
          </w:p>
        </w:tc>
      </w:tr>
      <w:tr w:rsidR="007352D7" w:rsidRPr="00C061C8" w14:paraId="690B85F0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1B8098C8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Ф.И.Ш. ёки тўлиқ номи: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78A8125E" w:rsidR="007352D7" w:rsidRPr="00C061C8" w:rsidRDefault="00C061C8" w:rsidP="00BC7739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</w:rPr>
            </w:pPr>
            <w:r w:rsidRPr="00513839">
              <w:rPr>
                <w:rFonts w:ascii="Times New Roman" w:hAnsi="Times New Roman" w:cs="Times New Roman"/>
                <w:i/>
                <w:noProof/>
                <w:lang w:val="en-GB"/>
              </w:rPr>
              <w:t>BAT Saudia for Trading</w:t>
            </w:r>
            <w:r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 w:rsidRPr="00C061C8">
              <w:rPr>
                <w:rFonts w:ascii="Times New Roman" w:hAnsi="Times New Roman" w:cs="Times New Roman"/>
                <w:i/>
                <w:noProof/>
                <w:lang w:val="en-GB"/>
              </w:rPr>
              <w:t>Саудия Арабистони</w:t>
            </w:r>
          </w:p>
        </w:tc>
      </w:tr>
      <w:tr w:rsidR="007352D7" w:rsidRPr="007528ED" w14:paraId="6420D880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C061C8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2ADD1DC0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жойлашган ери (почта манзили):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22AF422C" w:rsidR="007352D7" w:rsidRPr="007528ED" w:rsidRDefault="00720FD4" w:rsidP="00460EDA">
            <w:pPr>
              <w:autoSpaceDE w:val="0"/>
              <w:autoSpaceDN w:val="0"/>
              <w:adjustRightInd w:val="0"/>
              <w:spacing w:after="0" w:line="240" w:lineRule="auto"/>
              <w:ind w:left="142" w:right="60"/>
              <w:rPr>
                <w:rFonts w:ascii="Times New Roman" w:hAnsi="Times New Roman" w:cs="Times New Roman"/>
                <w:noProof/>
              </w:rPr>
            </w:pPr>
            <w:r w:rsidRPr="00C061C8">
              <w:rPr>
                <w:rFonts w:ascii="Times New Roman" w:hAnsi="Times New Roman" w:cs="Times New Roman"/>
                <w:noProof/>
              </w:rPr>
              <w:t xml:space="preserve"> </w:t>
            </w:r>
            <w:r w:rsidR="00C061C8" w:rsidRPr="00B949C2">
              <w:rPr>
                <w:rFonts w:ascii="Times New Roman" w:hAnsi="Times New Roman" w:cs="Times New Roman"/>
                <w:i/>
                <w:noProof/>
                <w:lang w:val="en-GB"/>
              </w:rPr>
              <w:t>7051 Al Amir Sultan - As Salamah Dist, Unit No 1302, Jeddah 23525 – 2661 Kingdom of Saudi Arabia</w:t>
            </w:r>
          </w:p>
        </w:tc>
      </w:tr>
      <w:tr w:rsidR="00A722E7" w:rsidRPr="00C061C8" w14:paraId="5154CC15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7528ED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43B5FAC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35CF7A2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7352D7" w:rsidRPr="003729D6" w14:paraId="55C0A8B4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360B3984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Ф.И.Ш. ёки тўлиқ номи: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6A534EAC" w:rsidR="007352D7" w:rsidRPr="006B0B89" w:rsidRDefault="00C061C8" w:rsidP="002C43A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</w:rPr>
            </w:pPr>
            <w:r w:rsidRPr="00513839">
              <w:rPr>
                <w:rFonts w:ascii="Times New Roman" w:hAnsi="Times New Roman" w:cs="Times New Roman"/>
                <w:i/>
                <w:noProof/>
                <w:lang w:val="en-GB"/>
              </w:rPr>
              <w:t>BAT Saudia for Trading</w:t>
            </w:r>
            <w:r>
              <w:rPr>
                <w:rFonts w:ascii="Times New Roman" w:hAnsi="Times New Roman" w:cs="Times New Roman"/>
                <w:i/>
                <w:noProof/>
                <w:lang w:val="en-GB"/>
              </w:rPr>
              <w:t xml:space="preserve">, </w:t>
            </w:r>
            <w:r w:rsidRPr="00C061C8">
              <w:rPr>
                <w:rFonts w:ascii="Times New Roman" w:hAnsi="Times New Roman" w:cs="Times New Roman"/>
                <w:i/>
                <w:noProof/>
                <w:lang w:val="en-GB"/>
              </w:rPr>
              <w:t>Саудия Арабистони</w:t>
            </w:r>
          </w:p>
        </w:tc>
      </w:tr>
      <w:tr w:rsidR="007352D7" w:rsidRPr="007528ED" w14:paraId="272B8A38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352D7" w:rsidRPr="006B0B89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EC86" w14:textId="033E8A3B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жойлашган ери:</w:t>
            </w:r>
          </w:p>
          <w:p w14:paraId="21C5A25B" w14:textId="77777777" w:rsidR="007352D7" w:rsidRPr="00CB363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157A9C59" w:rsidR="007352D7" w:rsidRPr="007528ED" w:rsidRDefault="003729D6" w:rsidP="00460EDA">
            <w:pPr>
              <w:autoSpaceDE w:val="0"/>
              <w:autoSpaceDN w:val="0"/>
              <w:adjustRightInd w:val="0"/>
              <w:spacing w:after="0" w:line="240" w:lineRule="auto"/>
              <w:ind w:left="142" w:right="60"/>
              <w:rPr>
                <w:rFonts w:ascii="Times New Roman" w:hAnsi="Times New Roman" w:cs="Times New Roman"/>
                <w:noProof/>
              </w:rPr>
            </w:pPr>
            <w:r w:rsidRPr="007528ED">
              <w:rPr>
                <w:rFonts w:ascii="Times New Roman" w:hAnsi="Times New Roman" w:cs="Times New Roman"/>
                <w:noProof/>
              </w:rPr>
              <w:t xml:space="preserve"> </w:t>
            </w:r>
            <w:r w:rsidR="006B0B89" w:rsidRPr="00E93357">
              <w:rPr>
                <w:rFonts w:ascii="Times New Roman" w:hAnsi="Times New Roman" w:cs="Times New Roman"/>
                <w:i/>
                <w:noProof/>
                <w:lang w:val="kk-KZ"/>
              </w:rPr>
              <w:t xml:space="preserve">Al Qastal Industrial Area, Air Cargo Road, Airport Road, </w:t>
            </w:r>
            <w:r w:rsidR="00460EDA"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 w:rsidR="006B0B89" w:rsidRPr="00E93357">
              <w:rPr>
                <w:rFonts w:ascii="Times New Roman" w:hAnsi="Times New Roman" w:cs="Times New Roman"/>
                <w:i/>
                <w:noProof/>
                <w:lang w:val="kk-KZ"/>
              </w:rPr>
              <w:t>Amman</w:t>
            </w:r>
          </w:p>
        </w:tc>
      </w:tr>
      <w:tr w:rsidR="00A722E7" w:rsidRPr="00C061C8" w14:paraId="3DEFEE79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7528ED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33A42BDA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02C26375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BC7739" w:rsidRPr="003729D6" w14:paraId="7F4E6C15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1DEB258E" w:rsidR="00BC7739" w:rsidRPr="00CB3637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битим бўйича қарор қабул қилган органи: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7F6B6CE1" w:rsidR="00BC7739" w:rsidRPr="003729D6" w:rsidRDefault="009A333E" w:rsidP="00BC7739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Акциядорларнинг </w:t>
            </w:r>
            <w:r w:rsidR="003278E0" w:rsidRPr="003729D6">
              <w:rPr>
                <w:rFonts w:ascii="Times New Roman" w:hAnsi="Times New Roman" w:cs="Times New Roman"/>
                <w:noProof/>
                <w:lang w:val="ru-RU"/>
              </w:rPr>
              <w:t>йиллик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умумий йиғилиши</w:t>
            </w:r>
          </w:p>
        </w:tc>
      </w:tr>
      <w:tr w:rsidR="00BC7739" w:rsidRPr="003729D6" w14:paraId="312A552B" w14:textId="77777777" w:rsidTr="00460EDA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33214F55" w:rsidR="00BC7739" w:rsidRPr="00E7656B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Қарор қабул қилинган сана: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151EA9FA" w:rsidR="00BC7739" w:rsidRPr="003729D6" w:rsidRDefault="004F2EE8" w:rsidP="00BC7739">
            <w:pPr>
              <w:spacing w:after="0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202</w:t>
            </w:r>
            <w:r w:rsidR="00F33700" w:rsidRPr="003729D6">
              <w:rPr>
                <w:rFonts w:ascii="Times New Roman" w:hAnsi="Times New Roman" w:cs="Times New Roman"/>
                <w:noProof/>
                <w:lang w:val="ru-RU"/>
              </w:rPr>
              <w:t>3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йил </w:t>
            </w:r>
            <w:r w:rsidR="00B8462D"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8 </w:t>
            </w:r>
            <w:r w:rsidR="00F33700" w:rsidRPr="003729D6">
              <w:rPr>
                <w:rFonts w:ascii="Times New Roman" w:hAnsi="Times New Roman" w:cs="Times New Roman"/>
                <w:noProof/>
                <w:lang w:val="ru-RU"/>
              </w:rPr>
              <w:t>июнь</w:t>
            </w:r>
          </w:p>
        </w:tc>
      </w:tr>
      <w:tr w:rsidR="003278E0" w:rsidRPr="003729D6" w14:paraId="1FB0ED7C" w14:textId="77777777" w:rsidTr="00460EDA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0D059498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суммаси (сўм):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D3D6" w14:textId="311F5724" w:rsidR="00C061C8" w:rsidRDefault="00C061C8" w:rsidP="00C061C8">
            <w:pPr>
              <w:spacing w:after="0" w:line="300" w:lineRule="atLeast"/>
              <w:rPr>
                <w:rFonts w:ascii="Times New Roman" w:hAnsi="Times New Roman" w:cs="Times New Roman"/>
                <w:i/>
                <w:noProof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   </w:t>
            </w:r>
            <w:r w:rsidRPr="00100A8B">
              <w:rPr>
                <w:rFonts w:ascii="Times New Roman" w:hAnsi="Times New Roman" w:cs="Times New Roman"/>
                <w:i/>
                <w:noProof/>
              </w:rPr>
              <w:t>36 914 940</w:t>
            </w:r>
            <w:r>
              <w:rPr>
                <w:rFonts w:ascii="Times New Roman" w:hAnsi="Times New Roman" w:cs="Times New Roman"/>
                <w:i/>
                <w:noProof/>
              </w:rPr>
              <w:t> </w:t>
            </w:r>
            <w:r w:rsidRPr="00100A8B">
              <w:rPr>
                <w:rFonts w:ascii="Times New Roman" w:hAnsi="Times New Roman" w:cs="Times New Roman"/>
                <w:i/>
                <w:noProof/>
              </w:rPr>
              <w:t>000</w:t>
            </w:r>
            <w:r>
              <w:rPr>
                <w:rFonts w:ascii="Times New Roman" w:hAnsi="Times New Roman" w:cs="Times New Roman"/>
                <w:i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>Сум</w:t>
            </w:r>
          </w:p>
          <w:p w14:paraId="2AFF501B" w14:textId="6B27835E" w:rsidR="003278E0" w:rsidRPr="006B0B89" w:rsidRDefault="00C061C8" w:rsidP="00C061C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lang w:val="ru-RU"/>
              </w:rPr>
              <w:t xml:space="preserve">3 000 000 </w:t>
            </w:r>
            <w:r>
              <w:rPr>
                <w:rFonts w:ascii="Times New Roman" w:hAnsi="Times New Roman" w:cs="Times New Roman"/>
                <w:i/>
                <w:noProof/>
              </w:rPr>
              <w:t>USD)</w:t>
            </w:r>
          </w:p>
        </w:tc>
      </w:tr>
      <w:tr w:rsidR="003278E0" w:rsidRPr="006B0B89" w14:paraId="77E6F213" w14:textId="77777777" w:rsidTr="00460EDA">
        <w:trPr>
          <w:trHeight w:val="55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3E272A13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тузилган сана: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D70A" w14:textId="16A747D3" w:rsidR="006B0B89" w:rsidRDefault="00A95CD7" w:rsidP="00A95C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  <w:p w14:paraId="0CDF91BF" w14:textId="16319213" w:rsidR="003278E0" w:rsidRPr="00A95CD7" w:rsidRDefault="00460EDA" w:rsidP="00A95C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C061C8">
              <w:rPr>
                <w:rFonts w:ascii="Times New Roman" w:hAnsi="Times New Roman" w:cs="Times New Roman"/>
                <w:noProof/>
                <w:lang w:val="ru-RU"/>
              </w:rPr>
              <w:t>22</w:t>
            </w:r>
            <w:r w:rsidR="006B0B89">
              <w:rPr>
                <w:rFonts w:ascii="Times New Roman" w:hAnsi="Times New Roman" w:cs="Times New Roman"/>
                <w:noProof/>
                <w:lang w:val="ru-RU"/>
              </w:rPr>
              <w:t xml:space="preserve">.11.2023 йилдаги </w:t>
            </w:r>
            <w:r w:rsidR="00C061C8">
              <w:rPr>
                <w:rFonts w:ascii="Times New Roman" w:hAnsi="Times New Roman" w:cs="Times New Roman"/>
                <w:noProof/>
                <w:lang w:val="ru-RU"/>
              </w:rPr>
              <w:t xml:space="preserve">№ </w:t>
            </w:r>
            <w:r w:rsidR="00C061C8">
              <w:rPr>
                <w:rFonts w:ascii="Times New Roman" w:hAnsi="Times New Roman" w:cs="Times New Roman"/>
                <w:noProof/>
              </w:rPr>
              <w:t>KSA</w:t>
            </w:r>
            <w:r w:rsidR="006B0B89" w:rsidRPr="006B0B89">
              <w:rPr>
                <w:rFonts w:ascii="Times New Roman" w:hAnsi="Times New Roman" w:cs="Times New Roman"/>
                <w:noProof/>
                <w:lang w:val="ru-RU"/>
              </w:rPr>
              <w:t xml:space="preserve"> 2023 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>шартнома</w:t>
            </w:r>
          </w:p>
        </w:tc>
      </w:tr>
      <w:tr w:rsidR="003278E0" w:rsidRPr="001A3237" w14:paraId="2FF204F5" w14:textId="77777777" w:rsidTr="00460EDA">
        <w:trPr>
          <w:trHeight w:val="625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06298C4E" w:rsidR="003278E0" w:rsidRPr="00E7656B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тури: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6D46D705" w:rsidR="003278E0" w:rsidRPr="001A3237" w:rsidRDefault="00222F3D" w:rsidP="00460EDA">
            <w:pPr>
              <w:pStyle w:val="HTMLPreformatted"/>
              <w:spacing w:line="540" w:lineRule="atLeast"/>
              <w:ind w:left="142" w:hanging="142"/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</w:pPr>
            <w:r w:rsidRPr="001A3237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  <w:t xml:space="preserve">  </w:t>
            </w:r>
            <w:r w:rsidR="001A3237" w:rsidRPr="001A3237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  <w:t>Иситилган тамаки таёқчаларини (таёқларни) этказиб бериш</w:t>
            </w:r>
          </w:p>
        </w:tc>
      </w:tr>
      <w:tr w:rsidR="003278E0" w:rsidRPr="001A3237" w14:paraId="37777611" w14:textId="77777777" w:rsidTr="00460EDA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3278E0" w:rsidRPr="001A32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3CF0FCC" w:rsidR="003278E0" w:rsidRPr="003729D6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предмети: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24C0ECFC" w:rsidR="003278E0" w:rsidRPr="001A3237" w:rsidRDefault="00C061C8" w:rsidP="00CC43D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1A3237"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1A3237" w:rsidRPr="001A3237">
              <w:rPr>
                <w:rFonts w:ascii="Times New Roman" w:hAnsi="Times New Roman" w:cs="Times New Roman"/>
                <w:noProof/>
                <w:lang w:val="ru-RU"/>
              </w:rPr>
              <w:t>Иситилган тамаки таёқчаларини (таёқларни) этказиб бериш</w:t>
            </w:r>
          </w:p>
        </w:tc>
      </w:tr>
      <w:tr w:rsidR="003278E0" w:rsidRPr="003729D6" w14:paraId="72ED4213" w14:textId="77777777" w:rsidTr="00460EDA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3278E0" w:rsidRPr="001A32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4F1E98BB" w:rsidR="003278E0" w:rsidRPr="00CB36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Битим бўйича эмитент ким ҳисобланади: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2D307AFF" w:rsidR="003278E0" w:rsidRPr="00EB3A8D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01284A">
              <w:rPr>
                <w:rFonts w:ascii="Times New Roman" w:hAnsi="Times New Roman" w:cs="Times New Roman"/>
                <w:noProof/>
                <w:lang w:val="ru-RU"/>
              </w:rPr>
              <w:t>Сотувчи</w:t>
            </w:r>
          </w:p>
        </w:tc>
      </w:tr>
      <w:tr w:rsidR="003278E0" w:rsidRPr="003729D6" w14:paraId="62F2EFC7" w14:textId="77777777" w:rsidTr="00460EDA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58F1447E" w:rsidR="003278E0" w:rsidRPr="0089430A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89430A">
              <w:rPr>
                <w:rFonts w:ascii="Times New Roman" w:hAnsi="Times New Roman" w:cs="Times New Roman"/>
                <w:noProof/>
                <w:lang w:val="ru-RU"/>
              </w:rPr>
              <w:t>Ижроия органи раҳбарининг Ф.И.Ш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5E8650AF" w:rsidR="003278E0" w:rsidRPr="00E7656B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3278E0" w:rsidRPr="003729D6" w14:paraId="222916C5" w14:textId="77777777" w:rsidTr="00460EDA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324CF7A6" w:rsidR="003278E0" w:rsidRPr="00D73E2C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Бош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бухгалтернинг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Ф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И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</w:t>
            </w:r>
            <w:r w:rsidRPr="00D73E2C">
              <w:rPr>
                <w:rFonts w:ascii="Times New Roman" w:hAnsi="Times New Roman" w:cs="Times New Roman"/>
                <w:noProof/>
              </w:rPr>
              <w:t>.: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7BD2306A" w:rsidR="003278E0" w:rsidRPr="00E7656B" w:rsidRDefault="00DB3DD2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 Шамилиевна</w:t>
            </w:r>
          </w:p>
        </w:tc>
      </w:tr>
      <w:tr w:rsidR="003278E0" w:rsidRPr="003729D6" w14:paraId="70914D66" w14:textId="77777777" w:rsidTr="00460EDA">
        <w:tblPrEx>
          <w:jc w:val="left"/>
          <w:tblCellMar>
            <w:left w:w="108" w:type="dxa"/>
            <w:right w:w="108" w:type="dxa"/>
          </w:tblCellMar>
        </w:tblPrEx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6A39AD2F" w:rsidR="003278E0" w:rsidRPr="00D73E2C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Веб</w:t>
            </w:r>
            <w:r w:rsidRPr="00D73E2C">
              <w:rPr>
                <w:rFonts w:ascii="Times New Roman" w:hAnsi="Times New Roman" w:cs="Times New Roman"/>
                <w:noProof/>
              </w:rPr>
              <w:t>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сайтда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ахборот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жойлаштирган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ваколатли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шахснинг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Ф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И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</w:t>
            </w:r>
            <w:r w:rsidRPr="00D73E2C">
              <w:rPr>
                <w:rFonts w:ascii="Times New Roman" w:hAnsi="Times New Roman" w:cs="Times New Roman"/>
                <w:noProof/>
              </w:rPr>
              <w:t>.: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1DC44CA0" w:rsidR="003278E0" w:rsidRPr="003729D6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3729D6" w:rsidRDefault="00000000" w:rsidP="0046715B">
      <w:pPr>
        <w:rPr>
          <w:rFonts w:ascii="Times New Roman" w:hAnsi="Times New Roman" w:cs="Times New Roman"/>
          <w:noProof/>
          <w:lang w:val="ru-RU"/>
        </w:rPr>
      </w:pPr>
    </w:p>
    <w:sectPr w:rsidR="005259BC" w:rsidRPr="003729D6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1284A"/>
    <w:rsid w:val="000C0E3C"/>
    <w:rsid w:val="00162E7A"/>
    <w:rsid w:val="00195AB6"/>
    <w:rsid w:val="001A3237"/>
    <w:rsid w:val="00222F3D"/>
    <w:rsid w:val="002C43A2"/>
    <w:rsid w:val="0030362D"/>
    <w:rsid w:val="003278E0"/>
    <w:rsid w:val="003729D6"/>
    <w:rsid w:val="00380EA2"/>
    <w:rsid w:val="00383380"/>
    <w:rsid w:val="00460EDA"/>
    <w:rsid w:val="0046715B"/>
    <w:rsid w:val="004870FF"/>
    <w:rsid w:val="004D0736"/>
    <w:rsid w:val="004F2EE8"/>
    <w:rsid w:val="00500069"/>
    <w:rsid w:val="00507EDB"/>
    <w:rsid w:val="00512009"/>
    <w:rsid w:val="00513F89"/>
    <w:rsid w:val="00572188"/>
    <w:rsid w:val="00587956"/>
    <w:rsid w:val="005D2CBD"/>
    <w:rsid w:val="00657A76"/>
    <w:rsid w:val="006A65D4"/>
    <w:rsid w:val="006B0B89"/>
    <w:rsid w:val="006E66BB"/>
    <w:rsid w:val="006F39A7"/>
    <w:rsid w:val="006F6945"/>
    <w:rsid w:val="00703AE0"/>
    <w:rsid w:val="00720FD4"/>
    <w:rsid w:val="007352D7"/>
    <w:rsid w:val="007528ED"/>
    <w:rsid w:val="00791777"/>
    <w:rsid w:val="007973B3"/>
    <w:rsid w:val="007A1946"/>
    <w:rsid w:val="007B1B70"/>
    <w:rsid w:val="007D1562"/>
    <w:rsid w:val="008232F6"/>
    <w:rsid w:val="00837462"/>
    <w:rsid w:val="0089430A"/>
    <w:rsid w:val="008C5A18"/>
    <w:rsid w:val="008F2904"/>
    <w:rsid w:val="008F66DB"/>
    <w:rsid w:val="009406F9"/>
    <w:rsid w:val="009A333E"/>
    <w:rsid w:val="009E0C88"/>
    <w:rsid w:val="00A246B6"/>
    <w:rsid w:val="00A722E7"/>
    <w:rsid w:val="00A95CD7"/>
    <w:rsid w:val="00B14F8F"/>
    <w:rsid w:val="00B24598"/>
    <w:rsid w:val="00B51712"/>
    <w:rsid w:val="00B8462D"/>
    <w:rsid w:val="00BC0764"/>
    <w:rsid w:val="00BC7739"/>
    <w:rsid w:val="00C06057"/>
    <w:rsid w:val="00C061C8"/>
    <w:rsid w:val="00C97F5D"/>
    <w:rsid w:val="00CA18B2"/>
    <w:rsid w:val="00CB128C"/>
    <w:rsid w:val="00CB3637"/>
    <w:rsid w:val="00CC43D2"/>
    <w:rsid w:val="00D27095"/>
    <w:rsid w:val="00D3429B"/>
    <w:rsid w:val="00D401E6"/>
    <w:rsid w:val="00D73E2C"/>
    <w:rsid w:val="00DB3DD2"/>
    <w:rsid w:val="00DC6369"/>
    <w:rsid w:val="00DF6CE5"/>
    <w:rsid w:val="00E11D0F"/>
    <w:rsid w:val="00E346A3"/>
    <w:rsid w:val="00E7656B"/>
    <w:rsid w:val="00EB3A8D"/>
    <w:rsid w:val="00ED3E1F"/>
    <w:rsid w:val="00F33700"/>
    <w:rsid w:val="00F34BF3"/>
    <w:rsid w:val="00F85A34"/>
    <w:rsid w:val="00F920F5"/>
    <w:rsid w:val="00FE26E0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DB3DD2"/>
  </w:style>
  <w:style w:type="character" w:customStyle="1" w:styleId="ui-provider">
    <w:name w:val="ui-provider"/>
    <w:basedOn w:val="DefaultParagraphFont"/>
    <w:rsid w:val="006B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.uz" TargetMode="External"/><Relationship Id="rId4" Type="http://schemas.openxmlformats.org/officeDocument/2006/relationships/hyperlink" Target="mailto:uzbat_info@b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2</cp:revision>
  <cp:lastPrinted>2018-01-15T10:48:00Z</cp:lastPrinted>
  <dcterms:created xsi:type="dcterms:W3CDTF">2023-11-24T07:39:00Z</dcterms:created>
  <dcterms:modified xsi:type="dcterms:W3CDTF">2023-11-24T07:39:00Z</dcterms:modified>
</cp:coreProperties>
</file>